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5277" w14:textId="6FF7F2DE" w:rsidR="00F74BC2" w:rsidRDefault="00F74BC2">
      <w:r>
        <w:t xml:space="preserve">Så här fungerar </w:t>
      </w:r>
      <w:r w:rsidR="00B80575">
        <w:t>det när man vill</w:t>
      </w:r>
      <w:r w:rsidR="00F81A34">
        <w:t xml:space="preserve"> </w:t>
      </w:r>
      <w:r w:rsidR="00B80575">
        <w:t>göra en härst</w:t>
      </w:r>
      <w:r w:rsidR="00350394">
        <w:t>a</w:t>
      </w:r>
      <w:r w:rsidR="00B80575">
        <w:t xml:space="preserve">mningsverifiering hos </w:t>
      </w:r>
      <w:r>
        <w:t xml:space="preserve">Animal </w:t>
      </w:r>
      <w:proofErr w:type="spellStart"/>
      <w:r>
        <w:t>Genetics</w:t>
      </w:r>
      <w:proofErr w:type="spellEnd"/>
      <w:r>
        <w:t xml:space="preserve">. </w:t>
      </w:r>
      <w:hyperlink r:id="rId4" w:history="1">
        <w:r w:rsidRPr="001425C1">
          <w:rPr>
            <w:rStyle w:val="Hyperlnk"/>
          </w:rPr>
          <w:t>https://animalgenetics.com/</w:t>
        </w:r>
      </w:hyperlink>
    </w:p>
    <w:p w14:paraId="5ACB54C4" w14:textId="708FF18C" w:rsidR="00F74BC2" w:rsidRDefault="00F74BC2">
      <w:r>
        <w:t xml:space="preserve">Börja med att välja om du vill skapa ett konto i USA eller England. </w:t>
      </w:r>
    </w:p>
    <w:p w14:paraId="73534552" w14:textId="4D156FC6" w:rsidR="00F74BC2" w:rsidRDefault="00F74BC2">
      <w:r w:rsidRPr="00F74BC2">
        <w:rPr>
          <w:noProof/>
        </w:rPr>
        <w:drawing>
          <wp:inline distT="0" distB="0" distL="0" distR="0" wp14:anchorId="4A6DEA00" wp14:editId="020E237A">
            <wp:extent cx="990600" cy="656194"/>
            <wp:effectExtent l="0" t="0" r="0" b="0"/>
            <wp:docPr id="13550687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6874" name=""/>
                    <pic:cNvPicPr/>
                  </pic:nvPicPr>
                  <pic:blipFill>
                    <a:blip r:embed="rId5"/>
                    <a:stretch>
                      <a:fillRect/>
                    </a:stretch>
                  </pic:blipFill>
                  <pic:spPr>
                    <a:xfrm>
                      <a:off x="0" y="0"/>
                      <a:ext cx="995371" cy="659354"/>
                    </a:xfrm>
                    <a:prstGeom prst="rect">
                      <a:avLst/>
                    </a:prstGeom>
                  </pic:spPr>
                </pic:pic>
              </a:graphicData>
            </a:graphic>
          </wp:inline>
        </w:drawing>
      </w:r>
    </w:p>
    <w:p w14:paraId="384E9168" w14:textId="77777777" w:rsidR="00F74BC2" w:rsidRDefault="00F74BC2"/>
    <w:p w14:paraId="105FAC14" w14:textId="38BB7047" w:rsidR="00F74BC2" w:rsidRDefault="00F74BC2">
      <w:r>
        <w:t>Därefter skapar du ett konto, tryck på login då kommer du till login sidan och kan då välja</w:t>
      </w:r>
    </w:p>
    <w:p w14:paraId="49070FBB" w14:textId="761AF9B8" w:rsidR="00F74BC2" w:rsidRDefault="00F74BC2">
      <w:r w:rsidRPr="00F74BC2">
        <w:rPr>
          <w:noProof/>
        </w:rPr>
        <w:drawing>
          <wp:inline distT="0" distB="0" distL="0" distR="0" wp14:anchorId="03EB031B" wp14:editId="5181B05D">
            <wp:extent cx="2667000" cy="941294"/>
            <wp:effectExtent l="0" t="0" r="0" b="0"/>
            <wp:docPr id="62352020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20207" name=""/>
                    <pic:cNvPicPr/>
                  </pic:nvPicPr>
                  <pic:blipFill>
                    <a:blip r:embed="rId6"/>
                    <a:stretch>
                      <a:fillRect/>
                    </a:stretch>
                  </pic:blipFill>
                  <pic:spPr>
                    <a:xfrm>
                      <a:off x="0" y="0"/>
                      <a:ext cx="2680493" cy="946056"/>
                    </a:xfrm>
                    <a:prstGeom prst="rect">
                      <a:avLst/>
                    </a:prstGeom>
                  </pic:spPr>
                </pic:pic>
              </a:graphicData>
            </a:graphic>
          </wp:inline>
        </w:drawing>
      </w:r>
    </w:p>
    <w:p w14:paraId="63499D34" w14:textId="1A61F387" w:rsidR="00F74BC2" w:rsidRDefault="00F74BC2"/>
    <w:p w14:paraId="2F802C8E" w14:textId="69D8BF00" w:rsidR="00F74BC2" w:rsidRDefault="00F74BC2">
      <w:r>
        <w:t xml:space="preserve">När du skapat ett konto så väljer du att trycka på ’my </w:t>
      </w:r>
      <w:proofErr w:type="spellStart"/>
      <w:r>
        <w:t>account</w:t>
      </w:r>
      <w:proofErr w:type="spellEnd"/>
      <w:r>
        <w:t xml:space="preserve">’ och börja med att skapa en profil åt dig, dvs fylla i dina uppgifter. </w:t>
      </w:r>
      <w:r w:rsidR="00E136D0">
        <w:t xml:space="preserve">När du fyllt i dina uppgifter, klickar du igen på ’my </w:t>
      </w:r>
      <w:proofErr w:type="spellStart"/>
      <w:r w:rsidR="00E136D0">
        <w:t>account</w:t>
      </w:r>
      <w:proofErr w:type="spellEnd"/>
      <w:r w:rsidR="00E136D0">
        <w:t xml:space="preserve">’ och väljer ’animals’. </w:t>
      </w:r>
    </w:p>
    <w:p w14:paraId="46E748CB" w14:textId="0BBF2623" w:rsidR="00F74BC2" w:rsidRDefault="00F74BC2">
      <w:r w:rsidRPr="00F74BC2">
        <w:rPr>
          <w:noProof/>
        </w:rPr>
        <w:drawing>
          <wp:inline distT="0" distB="0" distL="0" distR="0" wp14:anchorId="3F26D09A" wp14:editId="149499EF">
            <wp:extent cx="3619500" cy="1210184"/>
            <wp:effectExtent l="0" t="0" r="0" b="9525"/>
            <wp:docPr id="30268993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89934" name=""/>
                    <pic:cNvPicPr/>
                  </pic:nvPicPr>
                  <pic:blipFill>
                    <a:blip r:embed="rId7"/>
                    <a:stretch>
                      <a:fillRect/>
                    </a:stretch>
                  </pic:blipFill>
                  <pic:spPr>
                    <a:xfrm>
                      <a:off x="0" y="0"/>
                      <a:ext cx="3650415" cy="1220520"/>
                    </a:xfrm>
                    <a:prstGeom prst="rect">
                      <a:avLst/>
                    </a:prstGeom>
                  </pic:spPr>
                </pic:pic>
              </a:graphicData>
            </a:graphic>
          </wp:inline>
        </w:drawing>
      </w:r>
    </w:p>
    <w:p w14:paraId="7B2FF3E4" w14:textId="77777777" w:rsidR="00E136D0" w:rsidRDefault="00E136D0"/>
    <w:p w14:paraId="5432C025" w14:textId="3E57A71E" w:rsidR="00E136D0" w:rsidRDefault="00E136D0">
      <w:r>
        <w:t>När du har klickat in på animals hamnar du och kan skapa hästprofilerna. Du skapar en för mamman och en för fölet genom att klicka på +</w:t>
      </w:r>
      <w:proofErr w:type="spellStart"/>
      <w:r>
        <w:t>add</w:t>
      </w:r>
      <w:proofErr w:type="spellEnd"/>
      <w:r>
        <w:t xml:space="preserve"> animal. </w:t>
      </w:r>
    </w:p>
    <w:p w14:paraId="3C380482" w14:textId="30BF1E4C" w:rsidR="00E136D0" w:rsidRDefault="00E136D0">
      <w:r w:rsidRPr="00E136D0">
        <w:rPr>
          <w:noProof/>
        </w:rPr>
        <w:drawing>
          <wp:inline distT="0" distB="0" distL="0" distR="0" wp14:anchorId="39241620" wp14:editId="781D7C63">
            <wp:extent cx="5760720" cy="570865"/>
            <wp:effectExtent l="0" t="0" r="0" b="635"/>
            <wp:docPr id="146633615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36151" name=""/>
                    <pic:cNvPicPr/>
                  </pic:nvPicPr>
                  <pic:blipFill>
                    <a:blip r:embed="rId8"/>
                    <a:stretch>
                      <a:fillRect/>
                    </a:stretch>
                  </pic:blipFill>
                  <pic:spPr>
                    <a:xfrm>
                      <a:off x="0" y="0"/>
                      <a:ext cx="5760720" cy="570865"/>
                    </a:xfrm>
                    <a:prstGeom prst="rect">
                      <a:avLst/>
                    </a:prstGeom>
                  </pic:spPr>
                </pic:pic>
              </a:graphicData>
            </a:graphic>
          </wp:inline>
        </w:drawing>
      </w:r>
    </w:p>
    <w:p w14:paraId="4C4BAEAA" w14:textId="1A195619" w:rsidR="00E136D0" w:rsidRDefault="00E136D0">
      <w:r>
        <w:t xml:space="preserve">Fyll i så mycket information du kan. Och man kan även fylla på med information senare. Glöm inte att </w:t>
      </w:r>
      <w:proofErr w:type="spellStart"/>
      <w:r>
        <w:t>rtycka</w:t>
      </w:r>
      <w:proofErr w:type="spellEnd"/>
      <w:r>
        <w:t xml:space="preserve"> på ’</w:t>
      </w:r>
      <w:proofErr w:type="spellStart"/>
      <w:r>
        <w:t>sve</w:t>
      </w:r>
      <w:proofErr w:type="spellEnd"/>
      <w:r>
        <w:t xml:space="preserve">’ när du fyllt i allt. </w:t>
      </w:r>
    </w:p>
    <w:p w14:paraId="3ADD9842" w14:textId="7E18CCF3" w:rsidR="00E136D0" w:rsidRDefault="00E136D0">
      <w:r w:rsidRPr="00E136D0">
        <w:rPr>
          <w:noProof/>
        </w:rPr>
        <w:drawing>
          <wp:inline distT="0" distB="0" distL="0" distR="0" wp14:anchorId="187B80B7" wp14:editId="6D606F1B">
            <wp:extent cx="5760720" cy="1329690"/>
            <wp:effectExtent l="0" t="0" r="0" b="3810"/>
            <wp:docPr id="74885647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56476" name=""/>
                    <pic:cNvPicPr/>
                  </pic:nvPicPr>
                  <pic:blipFill>
                    <a:blip r:embed="rId9"/>
                    <a:stretch>
                      <a:fillRect/>
                    </a:stretch>
                  </pic:blipFill>
                  <pic:spPr>
                    <a:xfrm>
                      <a:off x="0" y="0"/>
                      <a:ext cx="5760720" cy="1329690"/>
                    </a:xfrm>
                    <a:prstGeom prst="rect">
                      <a:avLst/>
                    </a:prstGeom>
                  </pic:spPr>
                </pic:pic>
              </a:graphicData>
            </a:graphic>
          </wp:inline>
        </w:drawing>
      </w:r>
    </w:p>
    <w:p w14:paraId="3D5330A8" w14:textId="77777777" w:rsidR="00E136D0" w:rsidRDefault="00E136D0"/>
    <w:p w14:paraId="7CC2E4C5" w14:textId="403AC035" w:rsidR="00E136D0" w:rsidRDefault="00E136D0">
      <w:r>
        <w:t>När både mamman och fölet har en profil på kontot kan du därefter skapa en order.</w:t>
      </w:r>
    </w:p>
    <w:p w14:paraId="17757450" w14:textId="152FB0E4" w:rsidR="00E136D0" w:rsidRDefault="00E136D0">
      <w:r w:rsidRPr="00E136D0">
        <w:rPr>
          <w:noProof/>
        </w:rPr>
        <w:drawing>
          <wp:inline distT="0" distB="0" distL="0" distR="0" wp14:anchorId="61A1CBAE" wp14:editId="66194885">
            <wp:extent cx="1699260" cy="761970"/>
            <wp:effectExtent l="0" t="0" r="0" b="635"/>
            <wp:docPr id="53989548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95482" name=""/>
                    <pic:cNvPicPr/>
                  </pic:nvPicPr>
                  <pic:blipFill>
                    <a:blip r:embed="rId10"/>
                    <a:stretch>
                      <a:fillRect/>
                    </a:stretch>
                  </pic:blipFill>
                  <pic:spPr>
                    <a:xfrm>
                      <a:off x="0" y="0"/>
                      <a:ext cx="1706643" cy="765281"/>
                    </a:xfrm>
                    <a:prstGeom prst="rect">
                      <a:avLst/>
                    </a:prstGeom>
                  </pic:spPr>
                </pic:pic>
              </a:graphicData>
            </a:graphic>
          </wp:inline>
        </w:drawing>
      </w:r>
    </w:p>
    <w:p w14:paraId="6344D6D1" w14:textId="77777777" w:rsidR="00E136D0" w:rsidRDefault="00E136D0"/>
    <w:p w14:paraId="792E2D01" w14:textId="5700588D" w:rsidR="00E136D0" w:rsidRDefault="00E136D0">
      <w:r>
        <w:t>Här väljer du nu vilken häst du vill göra en order på.</w:t>
      </w:r>
    </w:p>
    <w:p w14:paraId="3C6A6184" w14:textId="51BCD7DF" w:rsidR="00E136D0" w:rsidRDefault="00E136D0">
      <w:r w:rsidRPr="00E136D0">
        <w:rPr>
          <w:noProof/>
        </w:rPr>
        <w:drawing>
          <wp:inline distT="0" distB="0" distL="0" distR="0" wp14:anchorId="54B25DFA" wp14:editId="3D103D73">
            <wp:extent cx="5760720" cy="1358900"/>
            <wp:effectExtent l="0" t="0" r="0" b="0"/>
            <wp:docPr id="188097732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77329" name=""/>
                    <pic:cNvPicPr/>
                  </pic:nvPicPr>
                  <pic:blipFill>
                    <a:blip r:embed="rId11"/>
                    <a:stretch>
                      <a:fillRect/>
                    </a:stretch>
                  </pic:blipFill>
                  <pic:spPr>
                    <a:xfrm>
                      <a:off x="0" y="0"/>
                      <a:ext cx="5760720" cy="1358900"/>
                    </a:xfrm>
                    <a:prstGeom prst="rect">
                      <a:avLst/>
                    </a:prstGeom>
                  </pic:spPr>
                </pic:pic>
              </a:graphicData>
            </a:graphic>
          </wp:inline>
        </w:drawing>
      </w:r>
    </w:p>
    <w:p w14:paraId="44530AED" w14:textId="77777777" w:rsidR="00D07D86" w:rsidRDefault="00D07D86"/>
    <w:p w14:paraId="149DFAEC" w14:textId="7A4C4C64" w:rsidR="00D07D86" w:rsidRDefault="00D07D86">
      <w:r>
        <w:t>Nu är det dags att välja vilken/vilka tester du vill ha.</w:t>
      </w:r>
    </w:p>
    <w:p w14:paraId="27A682F3" w14:textId="18627D69" w:rsidR="00D07D86" w:rsidRDefault="00D07D86">
      <w:r w:rsidRPr="00D07D86">
        <w:rPr>
          <w:noProof/>
        </w:rPr>
        <w:drawing>
          <wp:inline distT="0" distB="0" distL="0" distR="0" wp14:anchorId="1571D3AE" wp14:editId="4AD265F8">
            <wp:extent cx="4488569" cy="762066"/>
            <wp:effectExtent l="0" t="0" r="7620" b="0"/>
            <wp:docPr id="116601159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11599" name=""/>
                    <pic:cNvPicPr/>
                  </pic:nvPicPr>
                  <pic:blipFill>
                    <a:blip r:embed="rId12"/>
                    <a:stretch>
                      <a:fillRect/>
                    </a:stretch>
                  </pic:blipFill>
                  <pic:spPr>
                    <a:xfrm>
                      <a:off x="0" y="0"/>
                      <a:ext cx="4488569" cy="762066"/>
                    </a:xfrm>
                    <a:prstGeom prst="rect">
                      <a:avLst/>
                    </a:prstGeom>
                  </pic:spPr>
                </pic:pic>
              </a:graphicData>
            </a:graphic>
          </wp:inline>
        </w:drawing>
      </w:r>
    </w:p>
    <w:p w14:paraId="58030152" w14:textId="77777777" w:rsidR="00D07D86" w:rsidRDefault="00D07D86"/>
    <w:p w14:paraId="438B0461" w14:textId="59DB6CFF" w:rsidR="00D07D86" w:rsidRDefault="00D07D86">
      <w:r>
        <w:t>Detta skall väljas om du skickar in tagel.</w:t>
      </w:r>
    </w:p>
    <w:p w14:paraId="318B506F" w14:textId="4E4EC4F7" w:rsidR="00D07D86" w:rsidRDefault="00D07D86">
      <w:r w:rsidRPr="00D07D86">
        <w:rPr>
          <w:noProof/>
        </w:rPr>
        <w:drawing>
          <wp:inline distT="0" distB="0" distL="0" distR="0" wp14:anchorId="3EE72174" wp14:editId="1B7DBF1F">
            <wp:extent cx="5760720" cy="596900"/>
            <wp:effectExtent l="0" t="0" r="0" b="0"/>
            <wp:docPr id="38018317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83172" name=""/>
                    <pic:cNvPicPr/>
                  </pic:nvPicPr>
                  <pic:blipFill>
                    <a:blip r:embed="rId13"/>
                    <a:stretch>
                      <a:fillRect/>
                    </a:stretch>
                  </pic:blipFill>
                  <pic:spPr>
                    <a:xfrm>
                      <a:off x="0" y="0"/>
                      <a:ext cx="5760720" cy="596900"/>
                    </a:xfrm>
                    <a:prstGeom prst="rect">
                      <a:avLst/>
                    </a:prstGeom>
                  </pic:spPr>
                </pic:pic>
              </a:graphicData>
            </a:graphic>
          </wp:inline>
        </w:drawing>
      </w:r>
    </w:p>
    <w:p w14:paraId="74B3803F" w14:textId="672773FB" w:rsidR="00D07D86" w:rsidRDefault="00D07D86">
      <w:r>
        <w:t xml:space="preserve">Skickar du med en redan färdig </w:t>
      </w:r>
      <w:proofErr w:type="spellStart"/>
      <w:r>
        <w:t>dna-profil</w:t>
      </w:r>
      <w:proofErr w:type="spellEnd"/>
      <w:r>
        <w:t xml:space="preserve"> skall du klicka i detta, de tar betalt för att lägga upp profilen på ditt konto:</w:t>
      </w:r>
    </w:p>
    <w:p w14:paraId="45CF6FDB" w14:textId="0E8B7FBE" w:rsidR="00D07D86" w:rsidRDefault="00D07D86">
      <w:r w:rsidRPr="00D07D86">
        <w:rPr>
          <w:noProof/>
        </w:rPr>
        <w:drawing>
          <wp:inline distT="0" distB="0" distL="0" distR="0" wp14:anchorId="18B04A55" wp14:editId="1EE7A9D0">
            <wp:extent cx="5760720" cy="431800"/>
            <wp:effectExtent l="0" t="0" r="0" b="6350"/>
            <wp:docPr id="11028873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87324" name=""/>
                    <pic:cNvPicPr/>
                  </pic:nvPicPr>
                  <pic:blipFill>
                    <a:blip r:embed="rId14"/>
                    <a:stretch>
                      <a:fillRect/>
                    </a:stretch>
                  </pic:blipFill>
                  <pic:spPr>
                    <a:xfrm>
                      <a:off x="0" y="0"/>
                      <a:ext cx="5760720" cy="431800"/>
                    </a:xfrm>
                    <a:prstGeom prst="rect">
                      <a:avLst/>
                    </a:prstGeom>
                  </pic:spPr>
                </pic:pic>
              </a:graphicData>
            </a:graphic>
          </wp:inline>
        </w:drawing>
      </w:r>
    </w:p>
    <w:p w14:paraId="68C171C0" w14:textId="77777777" w:rsidR="00D07D86" w:rsidRDefault="00D07D86"/>
    <w:p w14:paraId="083BD6BC" w14:textId="534EB738" w:rsidR="00D07D86" w:rsidRDefault="00D07D86">
      <w:r>
        <w:t xml:space="preserve">När detta är gjort för både fölet och eventuellt stoet och pappan klickar du på ’check </w:t>
      </w:r>
      <w:proofErr w:type="spellStart"/>
      <w:r>
        <w:t>out</w:t>
      </w:r>
      <w:proofErr w:type="spellEnd"/>
      <w:r>
        <w:t>’</w:t>
      </w:r>
    </w:p>
    <w:p w14:paraId="286F2BAB" w14:textId="0E40F326" w:rsidR="00D07D86" w:rsidRDefault="00D07D86">
      <w:r w:rsidRPr="00D07D86">
        <w:rPr>
          <w:noProof/>
        </w:rPr>
        <w:lastRenderedPageBreak/>
        <w:drawing>
          <wp:inline distT="0" distB="0" distL="0" distR="0" wp14:anchorId="6CBCA5FC" wp14:editId="6C741643">
            <wp:extent cx="5760720" cy="1115695"/>
            <wp:effectExtent l="0" t="0" r="0" b="8255"/>
            <wp:docPr id="78157290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72905" name=""/>
                    <pic:cNvPicPr/>
                  </pic:nvPicPr>
                  <pic:blipFill>
                    <a:blip r:embed="rId15"/>
                    <a:stretch>
                      <a:fillRect/>
                    </a:stretch>
                  </pic:blipFill>
                  <pic:spPr>
                    <a:xfrm>
                      <a:off x="0" y="0"/>
                      <a:ext cx="5760720" cy="1115695"/>
                    </a:xfrm>
                    <a:prstGeom prst="rect">
                      <a:avLst/>
                    </a:prstGeom>
                  </pic:spPr>
                </pic:pic>
              </a:graphicData>
            </a:graphic>
          </wp:inline>
        </w:drawing>
      </w:r>
    </w:p>
    <w:p w14:paraId="2214FD0B" w14:textId="25B63AC9" w:rsidR="00D07D86" w:rsidRDefault="00D07D86">
      <w:r>
        <w:t xml:space="preserve">Och därefter klickar du på </w:t>
      </w:r>
    </w:p>
    <w:p w14:paraId="41497C17" w14:textId="4FE931C4" w:rsidR="00D07D86" w:rsidRDefault="00D07D86">
      <w:r w:rsidRPr="00D07D86">
        <w:rPr>
          <w:noProof/>
        </w:rPr>
        <w:drawing>
          <wp:inline distT="0" distB="0" distL="0" distR="0" wp14:anchorId="40271B2C" wp14:editId="4FABE8BC">
            <wp:extent cx="5760720" cy="1275080"/>
            <wp:effectExtent l="0" t="0" r="0" b="1270"/>
            <wp:docPr id="72173529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35298" name=""/>
                    <pic:cNvPicPr/>
                  </pic:nvPicPr>
                  <pic:blipFill>
                    <a:blip r:embed="rId16"/>
                    <a:stretch>
                      <a:fillRect/>
                    </a:stretch>
                  </pic:blipFill>
                  <pic:spPr>
                    <a:xfrm>
                      <a:off x="0" y="0"/>
                      <a:ext cx="5760720" cy="1275080"/>
                    </a:xfrm>
                    <a:prstGeom prst="rect">
                      <a:avLst/>
                    </a:prstGeom>
                  </pic:spPr>
                </pic:pic>
              </a:graphicData>
            </a:graphic>
          </wp:inline>
        </w:drawing>
      </w:r>
    </w:p>
    <w:p w14:paraId="211E3AE1" w14:textId="77777777" w:rsidR="00D07D86" w:rsidRDefault="00D07D86"/>
    <w:p w14:paraId="78D6FC54" w14:textId="0967ED82" w:rsidR="00D07D86" w:rsidRDefault="00D07D86">
      <w:r>
        <w:t xml:space="preserve">Nu är det dags för betalning. </w:t>
      </w:r>
    </w:p>
    <w:p w14:paraId="2CB470C3" w14:textId="3C43FA46" w:rsidR="00D07D86" w:rsidRDefault="00D07D86">
      <w:r w:rsidRPr="00D07D86">
        <w:rPr>
          <w:noProof/>
        </w:rPr>
        <w:drawing>
          <wp:inline distT="0" distB="0" distL="0" distR="0" wp14:anchorId="44366BA9" wp14:editId="07DFA6A9">
            <wp:extent cx="3009900" cy="1883178"/>
            <wp:effectExtent l="0" t="0" r="0" b="3175"/>
            <wp:docPr id="5111906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90666" name=""/>
                    <pic:cNvPicPr/>
                  </pic:nvPicPr>
                  <pic:blipFill>
                    <a:blip r:embed="rId17"/>
                    <a:stretch>
                      <a:fillRect/>
                    </a:stretch>
                  </pic:blipFill>
                  <pic:spPr>
                    <a:xfrm>
                      <a:off x="0" y="0"/>
                      <a:ext cx="3023543" cy="1891714"/>
                    </a:xfrm>
                    <a:prstGeom prst="rect">
                      <a:avLst/>
                    </a:prstGeom>
                  </pic:spPr>
                </pic:pic>
              </a:graphicData>
            </a:graphic>
          </wp:inline>
        </w:drawing>
      </w:r>
    </w:p>
    <w:p w14:paraId="0B5C44E5" w14:textId="77777777" w:rsidR="00D07D86" w:rsidRDefault="00D07D86"/>
    <w:p w14:paraId="3D60F3CF" w14:textId="346229A6" w:rsidR="00D07D86" w:rsidRDefault="00D07D86">
      <w:r>
        <w:t xml:space="preserve">Även om man inte har ett färdig </w:t>
      </w:r>
      <w:proofErr w:type="spellStart"/>
      <w:r>
        <w:t>paypalkonto</w:t>
      </w:r>
      <w:proofErr w:type="spellEnd"/>
      <w:r>
        <w:t xml:space="preserve"> går det att i nästa steg skapa ett tillfälligt för just denna betalning. Man väljer då att </w:t>
      </w:r>
      <w:r w:rsidR="00B25485">
        <w:t xml:space="preserve">betal- eller kreditkort. (Det måste vara öppet för </w:t>
      </w:r>
      <w:proofErr w:type="spellStart"/>
      <w:r w:rsidR="00B25485">
        <w:t>internethandel</w:t>
      </w:r>
      <w:proofErr w:type="spellEnd"/>
      <w:r w:rsidR="00B25485">
        <w:t>)</w:t>
      </w:r>
    </w:p>
    <w:p w14:paraId="452EC7FB" w14:textId="157FE6E0" w:rsidR="00D07D86" w:rsidRDefault="00D07D86">
      <w:r w:rsidRPr="00D07D86">
        <w:rPr>
          <w:noProof/>
        </w:rPr>
        <w:lastRenderedPageBreak/>
        <w:drawing>
          <wp:inline distT="0" distB="0" distL="0" distR="0" wp14:anchorId="66C8EAC0" wp14:editId="4B6B569F">
            <wp:extent cx="3406140" cy="3606199"/>
            <wp:effectExtent l="0" t="0" r="3810" b="0"/>
            <wp:docPr id="150595788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57889" name=""/>
                    <pic:cNvPicPr/>
                  </pic:nvPicPr>
                  <pic:blipFill>
                    <a:blip r:embed="rId18"/>
                    <a:stretch>
                      <a:fillRect/>
                    </a:stretch>
                  </pic:blipFill>
                  <pic:spPr>
                    <a:xfrm>
                      <a:off x="0" y="0"/>
                      <a:ext cx="3411874" cy="3612270"/>
                    </a:xfrm>
                    <a:prstGeom prst="rect">
                      <a:avLst/>
                    </a:prstGeom>
                  </pic:spPr>
                </pic:pic>
              </a:graphicData>
            </a:graphic>
          </wp:inline>
        </w:drawing>
      </w:r>
    </w:p>
    <w:p w14:paraId="422D1AF1" w14:textId="020626F7" w:rsidR="00B25485" w:rsidRDefault="00B25485">
      <w:r>
        <w:t xml:space="preserve">Fyll i alla uppgifter som behövs när du hamnat på denna sidan och betala för testet/testerna som skall göras. </w:t>
      </w:r>
    </w:p>
    <w:p w14:paraId="123F2DE5" w14:textId="74CA784D" w:rsidR="00B25485" w:rsidRDefault="00B25485">
      <w:r w:rsidRPr="00B25485">
        <w:rPr>
          <w:noProof/>
        </w:rPr>
        <w:drawing>
          <wp:inline distT="0" distB="0" distL="0" distR="0" wp14:anchorId="16761990" wp14:editId="4BBF58E4">
            <wp:extent cx="4435224" cy="1409822"/>
            <wp:effectExtent l="0" t="0" r="3810" b="0"/>
            <wp:docPr id="193795534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55347" name=""/>
                    <pic:cNvPicPr/>
                  </pic:nvPicPr>
                  <pic:blipFill>
                    <a:blip r:embed="rId19"/>
                    <a:stretch>
                      <a:fillRect/>
                    </a:stretch>
                  </pic:blipFill>
                  <pic:spPr>
                    <a:xfrm>
                      <a:off x="0" y="0"/>
                      <a:ext cx="4435224" cy="1409822"/>
                    </a:xfrm>
                    <a:prstGeom prst="rect">
                      <a:avLst/>
                    </a:prstGeom>
                  </pic:spPr>
                </pic:pic>
              </a:graphicData>
            </a:graphic>
          </wp:inline>
        </w:drawing>
      </w:r>
    </w:p>
    <w:p w14:paraId="10656E2C" w14:textId="775B106A" w:rsidR="00B25485" w:rsidRDefault="00B25485"/>
    <w:p w14:paraId="1D1BC6E9" w14:textId="4C099157" w:rsidR="00B25485" w:rsidRDefault="00B25485">
      <w:r>
        <w:t xml:space="preserve">Efter detta steg kan jag i skrivandes stund ej göra fler bilder om hur det ser ut då jag inte vil genomföra den order jag på låtsas har gjort just nu. </w:t>
      </w:r>
    </w:p>
    <w:p w14:paraId="69DDAD9B" w14:textId="29F368FC" w:rsidR="00B25485" w:rsidRDefault="00B25485">
      <w:r>
        <w:t xml:space="preserve">Men man kommer få fram en sida på sitt konto och på mailen som man skriver ut och skickar in tillsammans med tagelproverna man har. För säkerhets skull så brukar jag skicka med en lapp där det framgår tydligt att jag vill ha en </w:t>
      </w:r>
      <w:r w:rsidR="00B80575">
        <w:t>’</w:t>
      </w:r>
      <w:proofErr w:type="spellStart"/>
      <w:r w:rsidR="00B80575">
        <w:t>parentage</w:t>
      </w:r>
      <w:proofErr w:type="spellEnd"/>
      <w:r w:rsidR="00B80575">
        <w:t xml:space="preserve"> </w:t>
      </w:r>
      <w:proofErr w:type="spellStart"/>
      <w:r w:rsidR="00B80575">
        <w:t>verification</w:t>
      </w:r>
      <w:proofErr w:type="spellEnd"/>
      <w:r w:rsidR="00B80575">
        <w:t xml:space="preserve"> på ’fölet XX’ mot mamman MX och pappan MY.</w:t>
      </w:r>
    </w:p>
    <w:p w14:paraId="3279D27D" w14:textId="1147873F" w:rsidR="00B25485" w:rsidRDefault="00B25485">
      <w:r>
        <w:t xml:space="preserve">När man </w:t>
      </w:r>
      <w:r w:rsidR="00B80575">
        <w:t xml:space="preserve">sedan </w:t>
      </w:r>
      <w:r>
        <w:t>skickat i</w:t>
      </w:r>
      <w:r w:rsidR="00B80575">
        <w:t>väg sitt tagel och papper så</w:t>
      </w:r>
      <w:r>
        <w:t xml:space="preserve"> är det bara att vänta på svar, vartefter kan det se ut så här på din egen ordersida på till konto. </w:t>
      </w:r>
    </w:p>
    <w:p w14:paraId="22B32DBB" w14:textId="7CE4CAB5" w:rsidR="00B25485" w:rsidRDefault="00B25485">
      <w:r w:rsidRPr="00B25485">
        <w:rPr>
          <w:noProof/>
        </w:rPr>
        <w:lastRenderedPageBreak/>
        <w:drawing>
          <wp:inline distT="0" distB="0" distL="0" distR="0" wp14:anchorId="704187A6" wp14:editId="3B8BA4DB">
            <wp:extent cx="5760720" cy="1361440"/>
            <wp:effectExtent l="0" t="0" r="0" b="0"/>
            <wp:docPr id="5097116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11606" name=""/>
                    <pic:cNvPicPr/>
                  </pic:nvPicPr>
                  <pic:blipFill>
                    <a:blip r:embed="rId20"/>
                    <a:stretch>
                      <a:fillRect/>
                    </a:stretch>
                  </pic:blipFill>
                  <pic:spPr>
                    <a:xfrm>
                      <a:off x="0" y="0"/>
                      <a:ext cx="5760720" cy="1361440"/>
                    </a:xfrm>
                    <a:prstGeom prst="rect">
                      <a:avLst/>
                    </a:prstGeom>
                  </pic:spPr>
                </pic:pic>
              </a:graphicData>
            </a:graphic>
          </wp:inline>
        </w:drawing>
      </w:r>
    </w:p>
    <w:p w14:paraId="7548EF2F" w14:textId="77777777" w:rsidR="00B25485" w:rsidRDefault="00B25485"/>
    <w:p w14:paraId="27CCBD2B" w14:textId="2A0F04B9" w:rsidR="00B25485" w:rsidRDefault="00B25485">
      <w:r>
        <w:t xml:space="preserve">Och det är också på ordersidan du hittar ditt resultat, när det står </w:t>
      </w:r>
      <w:proofErr w:type="spellStart"/>
      <w:r>
        <w:t>completed</w:t>
      </w:r>
      <w:proofErr w:type="spellEnd"/>
      <w:r>
        <w:t xml:space="preserve"> i grönt, då kan du trycka på order</w:t>
      </w:r>
      <w:r w:rsidR="00B80575">
        <w:t xml:space="preserve"> och där hitta din härstamningsverifiering.  (Tryck på </w:t>
      </w:r>
      <w:proofErr w:type="spellStart"/>
      <w:r w:rsidR="00B80575">
        <w:t>parentage</w:t>
      </w:r>
      <w:proofErr w:type="spellEnd"/>
      <w:r w:rsidR="00B80575">
        <w:t xml:space="preserve"> </w:t>
      </w:r>
      <w:proofErr w:type="spellStart"/>
      <w:r w:rsidR="00B80575">
        <w:t>verification</w:t>
      </w:r>
      <w:proofErr w:type="spellEnd"/>
      <w:r w:rsidR="00B80575">
        <w:t>, skriv ut denna och skicka med dina registreringshandlingar.)</w:t>
      </w:r>
    </w:p>
    <w:p w14:paraId="01A0C743" w14:textId="4169C9DB" w:rsidR="00B80575" w:rsidRDefault="00B80575">
      <w:r w:rsidRPr="00B80575">
        <w:rPr>
          <w:noProof/>
        </w:rPr>
        <w:drawing>
          <wp:inline distT="0" distB="0" distL="0" distR="0" wp14:anchorId="1271A2D7" wp14:editId="2A3AF5D6">
            <wp:extent cx="4572000" cy="2303638"/>
            <wp:effectExtent l="0" t="0" r="0" b="1905"/>
            <wp:docPr id="86608940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89400" name=""/>
                    <pic:cNvPicPr/>
                  </pic:nvPicPr>
                  <pic:blipFill>
                    <a:blip r:embed="rId21"/>
                    <a:stretch>
                      <a:fillRect/>
                    </a:stretch>
                  </pic:blipFill>
                  <pic:spPr>
                    <a:xfrm>
                      <a:off x="0" y="0"/>
                      <a:ext cx="4605151" cy="2320342"/>
                    </a:xfrm>
                    <a:prstGeom prst="rect">
                      <a:avLst/>
                    </a:prstGeom>
                  </pic:spPr>
                </pic:pic>
              </a:graphicData>
            </a:graphic>
          </wp:inline>
        </w:drawing>
      </w:r>
    </w:p>
    <w:p w14:paraId="64193BCF" w14:textId="77777777" w:rsidR="00F74BC2" w:rsidRDefault="00F74BC2"/>
    <w:sectPr w:rsidR="00F74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C2"/>
    <w:rsid w:val="00350394"/>
    <w:rsid w:val="00B25485"/>
    <w:rsid w:val="00B80575"/>
    <w:rsid w:val="00D07D86"/>
    <w:rsid w:val="00E136D0"/>
    <w:rsid w:val="00F74BC2"/>
    <w:rsid w:val="00F81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2FD2"/>
  <w15:chartTrackingRefBased/>
  <w15:docId w15:val="{B24E2465-4C18-4551-B384-C0863B7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4BC2"/>
    <w:rPr>
      <w:color w:val="0563C1" w:themeColor="hyperlink"/>
      <w:u w:val="single"/>
    </w:rPr>
  </w:style>
  <w:style w:type="character" w:styleId="Olstomnmnande">
    <w:name w:val="Unresolved Mention"/>
    <w:basedOn w:val="Standardstycketeckensnitt"/>
    <w:uiPriority w:val="99"/>
    <w:semiHidden/>
    <w:unhideWhenUsed/>
    <w:rsid w:val="00F7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animalgenetics.com/"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404</Words>
  <Characters>2144</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Mirre Mikkola</dc:creator>
  <cp:keywords/>
  <dc:description/>
  <cp:lastModifiedBy>Cecilia von Braun</cp:lastModifiedBy>
  <cp:revision>2</cp:revision>
  <dcterms:created xsi:type="dcterms:W3CDTF">2024-03-20T11:15:00Z</dcterms:created>
  <dcterms:modified xsi:type="dcterms:W3CDTF">2024-03-20T11:15:00Z</dcterms:modified>
</cp:coreProperties>
</file>